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5655"/>
      </w:tblGrid>
      <w:tr w:rsidR="0000111B" w:rsidRPr="0000111B" w:rsidTr="0000111B">
        <w:tc>
          <w:tcPr>
            <w:tcW w:w="2450" w:type="pct"/>
          </w:tcPr>
          <w:p w:rsidR="0000111B" w:rsidRPr="0000111B" w:rsidRDefault="0000111B" w:rsidP="0000111B">
            <w:pPr>
              <w:tabs>
                <w:tab w:val="left" w:pos="1771"/>
                <w:tab w:val="left" w:pos="3101"/>
                <w:tab w:val="left" w:pos="4515"/>
                <w:tab w:val="left" w:pos="5756"/>
                <w:tab w:val="left" w:pos="7003"/>
                <w:tab w:val="left" w:pos="8240"/>
                <w:tab w:val="left" w:pos="9660"/>
              </w:tabs>
              <w:jc w:val="right"/>
              <w:rPr>
                <w:rFonts w:ascii="Arial" w:hAnsi="Arial" w:cs="Arial"/>
              </w:rPr>
            </w:pPr>
            <w:r w:rsidRPr="0000111B">
              <w:rPr>
                <w:rFonts w:ascii="Arial" w:hAnsi="Arial" w:cs="Arial"/>
              </w:rPr>
              <w:t>Class</w:t>
            </w:r>
          </w:p>
        </w:tc>
        <w:tc>
          <w:tcPr>
            <w:tcW w:w="2550" w:type="pct"/>
          </w:tcPr>
          <w:p w:rsidR="0000111B" w:rsidRPr="0000111B" w:rsidRDefault="0000111B" w:rsidP="0000111B">
            <w:pPr>
              <w:tabs>
                <w:tab w:val="left" w:pos="1771"/>
                <w:tab w:val="left" w:pos="3101"/>
                <w:tab w:val="left" w:pos="4515"/>
                <w:tab w:val="left" w:pos="5756"/>
                <w:tab w:val="left" w:pos="7003"/>
                <w:tab w:val="left" w:pos="8240"/>
                <w:tab w:val="left" w:pos="966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00111B" w:rsidRDefault="0000111B">
      <w:pPr>
        <w:tabs>
          <w:tab w:val="left" w:pos="1771"/>
          <w:tab w:val="left" w:pos="3101"/>
          <w:tab w:val="left" w:pos="4515"/>
          <w:tab w:val="left" w:pos="5756"/>
          <w:tab w:val="left" w:pos="7003"/>
          <w:tab w:val="left" w:pos="8240"/>
          <w:tab w:val="left" w:pos="9660"/>
        </w:tabs>
        <w:ind w:left="108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51"/>
        <w:gridCol w:w="1653"/>
        <w:gridCol w:w="1653"/>
        <w:gridCol w:w="1653"/>
        <w:gridCol w:w="2325"/>
        <w:gridCol w:w="1653"/>
      </w:tblGrid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1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2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2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1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2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1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1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2 (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>3</w:t>
            </w:r>
            <w:r w:rsidR="008626D5"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3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4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8626D5" w:rsidP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00111B" w:rsidRPr="008626D5" w:rsidRDefault="0000111B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4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8626D5" w:rsidRPr="008626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6D5">
              <w:rPr>
                <w:rFonts w:ascii="Arial" w:hAnsi="Arial" w:cs="Arial"/>
                <w:sz w:val="16"/>
                <w:szCs w:val="16"/>
              </w:rPr>
              <w:t>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1B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00111B" w:rsidRPr="008626D5" w:rsidRDefault="0000111B" w:rsidP="000011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3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 xml:space="preserve">at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4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3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3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4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Champion</w:t>
            </w: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5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6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6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5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6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5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5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6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7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8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8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7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 xml:space="preserve">at </w:t>
            </w: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8 (1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7 (4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highest seed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at District 7 (2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D5" w:rsidRPr="008626D5" w:rsidTr="008626D5"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  <w:r w:rsidRPr="008626D5">
              <w:rPr>
                <w:rFonts w:ascii="Arial" w:hAnsi="Arial" w:cs="Arial"/>
                <w:sz w:val="16"/>
                <w:szCs w:val="16"/>
              </w:rPr>
              <w:t>District 8 (3</w:t>
            </w:r>
            <w:r w:rsidRPr="008626D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626D5">
              <w:rPr>
                <w:rFonts w:ascii="Arial" w:hAnsi="Arial" w:cs="Arial"/>
                <w:sz w:val="16"/>
                <w:szCs w:val="16"/>
              </w:rPr>
              <w:t xml:space="preserve"> Place)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8626D5" w:rsidRPr="008626D5" w:rsidRDefault="008626D5" w:rsidP="00862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3C45" w:rsidRDefault="008C3C45">
      <w:pPr>
        <w:rPr>
          <w:rFonts w:ascii="Arial" w:hAnsi="Arial" w:cs="Arial"/>
          <w:sz w:val="14"/>
        </w:rPr>
      </w:pPr>
    </w:p>
    <w:p w:rsidR="008626D5" w:rsidRDefault="008626D5" w:rsidP="008626D5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Game Dates and Times Set by Mutual Agreement of Teams, Defaults to Friday, 7:30 p.m. Local Time if no agreement</w:t>
      </w:r>
    </w:p>
    <w:sectPr w:rsidR="008626D5" w:rsidSect="00C0751C">
      <w:headerReference w:type="default" r:id="rId6"/>
      <w:foot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57" w:rsidRDefault="00656022">
      <w:r>
        <w:separator/>
      </w:r>
    </w:p>
  </w:endnote>
  <w:endnote w:type="continuationSeparator" w:id="0">
    <w:p w:rsidR="00E35057" w:rsidRDefault="0065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6D" w:rsidRDefault="007F5F6D" w:rsidP="00C0751C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57" w:rsidRDefault="00656022">
      <w:r>
        <w:separator/>
      </w:r>
    </w:p>
  </w:footnote>
  <w:footnote w:type="continuationSeparator" w:id="0">
    <w:p w:rsidR="00E35057" w:rsidRDefault="0065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696"/>
      <w:gridCol w:w="3696"/>
      <w:gridCol w:w="3696"/>
    </w:tblGrid>
    <w:tr w:rsidR="004D3BF9" w:rsidRPr="004861B0" w:rsidTr="0000111B">
      <w:tc>
        <w:tcPr>
          <w:tcW w:w="1650" w:type="pct"/>
        </w:tcPr>
        <w:p w:rsidR="004D3BF9" w:rsidRPr="004861B0" w:rsidRDefault="00656022" w:rsidP="008C3C4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1016FE">
            <w:rPr>
              <w:noProof/>
            </w:rPr>
            <w:drawing>
              <wp:inline distT="0" distB="0" distL="0" distR="0">
                <wp:extent cx="1171575" cy="488156"/>
                <wp:effectExtent l="0" t="0" r="0" b="762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75" cy="49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vAlign w:val="center"/>
        </w:tcPr>
        <w:p w:rsidR="004D3BF9" w:rsidRPr="004D3074" w:rsidRDefault="00722319" w:rsidP="0072231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i/>
            </w:rPr>
            <w:t xml:space="preserve">Football </w:t>
          </w:r>
          <w:r w:rsidR="004D3BF9" w:rsidRPr="004D3074">
            <w:rPr>
              <w:rFonts w:ascii="Arial" w:hAnsi="Arial" w:cs="Arial"/>
              <w:b/>
              <w:i/>
            </w:rPr>
            <w:t>Bracket</w:t>
          </w:r>
          <w:r>
            <w:rPr>
              <w:rFonts w:ascii="Arial" w:hAnsi="Arial" w:cs="Arial"/>
              <w:b/>
              <w:i/>
            </w:rPr>
            <w:br/>
            <w:t>32</w:t>
          </w:r>
          <w:r w:rsidR="004D3BF9" w:rsidRPr="004D3074">
            <w:rPr>
              <w:rFonts w:ascii="Arial" w:hAnsi="Arial" w:cs="Arial"/>
              <w:b/>
              <w:i/>
            </w:rPr>
            <w:t xml:space="preserve"> </w:t>
          </w:r>
          <w:r w:rsidR="004D3BF9">
            <w:rPr>
              <w:rFonts w:ascii="Arial" w:hAnsi="Arial" w:cs="Arial"/>
              <w:b/>
              <w:i/>
            </w:rPr>
            <w:t>Teams</w:t>
          </w:r>
        </w:p>
      </w:tc>
      <w:tc>
        <w:tcPr>
          <w:tcW w:w="1650" w:type="pct"/>
        </w:tcPr>
        <w:p w:rsidR="004D3BF9" w:rsidRPr="004861B0" w:rsidRDefault="004D3BF9" w:rsidP="008C3C4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KHSAA </w:t>
          </w:r>
          <w:r w:rsidR="00722319">
            <w:rPr>
              <w:rFonts w:ascii="Arial" w:hAnsi="Arial" w:cs="Arial"/>
              <w:i/>
              <w:sz w:val="14"/>
              <w:szCs w:val="14"/>
            </w:rPr>
            <w:t>Form BR5</w:t>
          </w:r>
          <w:r>
            <w:rPr>
              <w:rFonts w:ascii="Arial" w:hAnsi="Arial" w:cs="Arial"/>
              <w:i/>
              <w:sz w:val="14"/>
              <w:szCs w:val="14"/>
            </w:rPr>
            <w:t>32</w:t>
          </w:r>
        </w:p>
        <w:p w:rsidR="004D3BF9" w:rsidRPr="004861B0" w:rsidRDefault="00722319" w:rsidP="008C3C4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i/>
              <w:sz w:val="14"/>
              <w:szCs w:val="14"/>
            </w:rPr>
            <w:t>Rev. 8/16</w:t>
          </w:r>
        </w:p>
      </w:tc>
    </w:tr>
  </w:tbl>
  <w:p w:rsidR="004D3BF9" w:rsidRPr="008626D5" w:rsidRDefault="004D3BF9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NzUxNjM3sARSRko6SsGpxcWZ+XkgBSa1AE6/SCwsAAAA"/>
  </w:docVars>
  <w:rsids>
    <w:rsidRoot w:val="004D3BF9"/>
    <w:rsid w:val="0000111B"/>
    <w:rsid w:val="004135FA"/>
    <w:rsid w:val="004D3BF9"/>
    <w:rsid w:val="00656022"/>
    <w:rsid w:val="00722319"/>
    <w:rsid w:val="007E35A4"/>
    <w:rsid w:val="007F5F6D"/>
    <w:rsid w:val="008626D5"/>
    <w:rsid w:val="008C3C45"/>
    <w:rsid w:val="009E4249"/>
    <w:rsid w:val="00C0751C"/>
    <w:rsid w:val="00E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75023DD-1F9D-4307-AF82-79C4F65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B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0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BR232</vt:lpstr>
    </vt:vector>
  </TitlesOfParts>
  <Company>KHSAA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BR232</dc:title>
  <dc:subject/>
  <dc:creator>Julian Tackett</dc:creator>
  <cp:keywords/>
  <dc:description/>
  <cp:lastModifiedBy>Julian Tackett</cp:lastModifiedBy>
  <cp:revision>2</cp:revision>
  <cp:lastPrinted>2016-10-03T14:41:00Z</cp:lastPrinted>
  <dcterms:created xsi:type="dcterms:W3CDTF">2016-10-07T17:25:00Z</dcterms:created>
  <dcterms:modified xsi:type="dcterms:W3CDTF">2016-10-07T17:25:00Z</dcterms:modified>
</cp:coreProperties>
</file>